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0127" w:rsidRPr="00BB0127">
        <w:rPr>
          <w:noProof/>
          <w:sz w:val="200"/>
          <w:szCs w:val="234"/>
          <w:lang w:eastAsia="tr-TR"/>
        </w:rPr>
        <w:t>Renk Çarkı ile Beyaz Işık Oluşumu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BB0127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Tüm renkler beyaz ışıktan ayrılarak oluşur o halde tüm renkleri bir araya getirerek tekrar beyaz ışık oluşturulabilir.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BB0127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Bütün renkler beyaz ışıktan oluştuğuna göre bütün renkleri bir araya getirerek beyaz ışık oluşturulabilir mi?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BB0127" w:rsidRDefault="00BB01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Motor</w:t>
      </w:r>
    </w:p>
    <w:p w:rsidR="00BB0127" w:rsidRDefault="00BB01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CD</w:t>
      </w:r>
    </w:p>
    <w:p w:rsidR="00023B47" w:rsidRPr="002E6D62" w:rsidRDefault="00BB0127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>
        <w:rPr>
          <w:sz w:val="144"/>
          <w:szCs w:val="72"/>
        </w:rPr>
        <w:t>Renk Çarkı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BB0127" w:rsidP="002E6D62">
      <w:pPr>
        <w:jc w:val="center"/>
        <w:rPr>
          <w:sz w:val="86"/>
          <w:szCs w:val="86"/>
        </w:rPr>
      </w:pPr>
      <w:r>
        <w:rPr>
          <w:sz w:val="86"/>
          <w:szCs w:val="86"/>
        </w:rPr>
        <w:t>Motor üzerine CD monte edilir CD üzerine renk çarkı eklendikten sonra motorun hızlı şekilde dönmesi sağlanır motor döndükçe renk çarkının beyazı oluşturduğu gözlemlenir.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6928AC">
        <w:rPr>
          <w:noProof/>
          <w:sz w:val="144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1850FF" wp14:editId="67E82C3D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28AC" w:rsidRPr="006928AC">
        <w:rPr>
          <w:sz w:val="144"/>
          <w:szCs w:val="80"/>
        </w:rPr>
        <w:t xml:space="preserve">Beyaz ışıktan ayrılan renklerin tekrar </w:t>
      </w:r>
      <w:proofErr w:type="gramStart"/>
      <w:r w:rsidR="006928AC" w:rsidRPr="006928AC">
        <w:rPr>
          <w:sz w:val="144"/>
          <w:szCs w:val="80"/>
        </w:rPr>
        <w:t>birleşerek  Beyaz</w:t>
      </w:r>
      <w:proofErr w:type="gramEnd"/>
      <w:r w:rsidR="006928AC" w:rsidRPr="006928AC">
        <w:rPr>
          <w:sz w:val="144"/>
          <w:szCs w:val="80"/>
        </w:rPr>
        <w:t xml:space="preserve"> ışığı oluşturduğu gözlemlenir.</w:t>
      </w:r>
      <w:r>
        <w:br w:type="page"/>
      </w:r>
    </w:p>
    <w:p w:rsidR="001F2181" w:rsidRDefault="001F2181" w:rsidP="00A514CD">
      <w:pPr>
        <w:jc w:val="center"/>
      </w:pPr>
    </w:p>
    <w:p w:rsidR="00E72D92" w:rsidRDefault="006928AC" w:rsidP="00FB439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3752193" cy="3499485"/>
            <wp:effectExtent l="0" t="0" r="1270" b="5715"/>
            <wp:docPr id="4" name="Resim 4" descr="C:\Users\EMR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060" cy="350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594647" cy="3594647"/>
            <wp:effectExtent l="0" t="0" r="6350" b="6350"/>
            <wp:docPr id="5" name="Resim 5" descr="C:\Users\EMRE\Desktop\TÜBİTAK FUAR\Renk Çarkı CD Boyutun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TÜBİTAK FUAR\Renk Çarkı CD Boyutund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7834" cy="3597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2D42">
        <w:rPr>
          <w:noProof/>
          <w:lang w:eastAsia="tr-TR"/>
        </w:rPr>
        <w:t>.</w:t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ADE17" id="_x0000_t202" coordsize="21600,21600" o:spt="202" path="m,l,21600r21600,l21600,xe">
                <v:stroke joinstyle="miter"/>
                <v:path gradientshapeok="t" o:connecttype="rect"/>
              </v:shapetype>
              <v:shape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Pr="006928AC" w:rsidRDefault="00E72D92" w:rsidP="001B4934">
      <w:pPr>
        <w:jc w:val="center"/>
        <w:rPr>
          <w:sz w:val="28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28AC">
        <w:rPr>
          <w:sz w:val="144"/>
          <w:szCs w:val="92"/>
        </w:rPr>
        <w:t>Beyazdan Tüm re</w:t>
      </w:r>
      <w:r w:rsidR="006928AC" w:rsidRPr="006928AC">
        <w:rPr>
          <w:sz w:val="144"/>
          <w:szCs w:val="92"/>
        </w:rPr>
        <w:t>nklerin oluşumundan yararlanarak Gökkuşağ</w:t>
      </w:r>
      <w:bookmarkStart w:id="0" w:name="_GoBack"/>
      <w:bookmarkEnd w:id="0"/>
      <w:r w:rsidR="006928AC" w:rsidRPr="006928AC">
        <w:rPr>
          <w:sz w:val="144"/>
          <w:szCs w:val="92"/>
        </w:rPr>
        <w:t>ı oluşumunu kavrar</w:t>
      </w:r>
      <w:r w:rsidR="00A514CD" w:rsidRPr="006928AC">
        <w:rPr>
          <w:sz w:val="28"/>
        </w:rPr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BB0127">
      <w:pPr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6928AC"/>
    <w:rsid w:val="008272C5"/>
    <w:rsid w:val="00A514CD"/>
    <w:rsid w:val="00BB0127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14</cp:revision>
  <dcterms:created xsi:type="dcterms:W3CDTF">2015-04-18T10:18:00Z</dcterms:created>
  <dcterms:modified xsi:type="dcterms:W3CDTF">2015-05-06T21:23:00Z</dcterms:modified>
</cp:coreProperties>
</file>